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18E" w:rsidRPr="00C202D3" w:rsidRDefault="00C71B80" w:rsidP="00BB618E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618E" w:rsidRPr="00C202D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B618E" w:rsidRPr="00C202D3" w:rsidRDefault="00BB618E" w:rsidP="00BB618E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B618E" w:rsidRPr="00E65F9B" w:rsidRDefault="00BB618E" w:rsidP="00BB618E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BB618E" w:rsidRPr="000C56DF" w:rsidRDefault="00BB618E" w:rsidP="00BB618E">
      <w:pPr>
        <w:pStyle w:val="Title"/>
        <w:spacing w:before="0" w:after="0"/>
        <w:ind w:firstLine="709"/>
        <w:outlineLvl w:val="9"/>
        <w:rPr>
          <w:rFonts w:cs="Times New Roman"/>
          <w:sz w:val="48"/>
          <w:szCs w:val="48"/>
        </w:rPr>
      </w:pPr>
    </w:p>
    <w:p w:rsidR="00BB618E" w:rsidRPr="00733C0B" w:rsidRDefault="00BB618E" w:rsidP="00BB61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733C0B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733C0B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BB618E" w:rsidRDefault="00BB618E" w:rsidP="00BB61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18E" w:rsidRDefault="00BB618E" w:rsidP="00BB61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18E" w:rsidRDefault="000C56DF" w:rsidP="00BB61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02 </w:t>
      </w:r>
      <w:r w:rsidR="002673A0">
        <w:rPr>
          <w:rFonts w:ascii="Times New Roman" w:hAnsi="Times New Roman" w:cs="Times New Roman"/>
          <w:sz w:val="28"/>
          <w:szCs w:val="28"/>
        </w:rPr>
        <w:t>апреля</w:t>
      </w:r>
      <w:r w:rsidR="00BE6D4B">
        <w:rPr>
          <w:rFonts w:ascii="Times New Roman" w:hAnsi="Times New Roman" w:cs="Times New Roman"/>
          <w:sz w:val="28"/>
          <w:szCs w:val="28"/>
        </w:rPr>
        <w:t xml:space="preserve"> 2026</w:t>
      </w:r>
      <w:r w:rsidR="00BB618E">
        <w:rPr>
          <w:rFonts w:ascii="Times New Roman" w:hAnsi="Times New Roman" w:cs="Times New Roman"/>
          <w:sz w:val="28"/>
          <w:szCs w:val="28"/>
        </w:rPr>
        <w:t xml:space="preserve"> г.  № </w:t>
      </w:r>
      <w:r w:rsidR="00070FE0">
        <w:rPr>
          <w:rFonts w:ascii="Times New Roman" w:hAnsi="Times New Roman" w:cs="Times New Roman"/>
          <w:sz w:val="28"/>
          <w:szCs w:val="28"/>
        </w:rPr>
        <w:t>252</w:t>
      </w:r>
      <w:r w:rsidR="00024723">
        <w:rPr>
          <w:rFonts w:ascii="Times New Roman" w:hAnsi="Times New Roman" w:cs="Times New Roman"/>
          <w:sz w:val="28"/>
          <w:szCs w:val="28"/>
        </w:rPr>
        <w:t>-па</w:t>
      </w:r>
    </w:p>
    <w:p w:rsidR="00BB618E" w:rsidRDefault="00BB618E" w:rsidP="00BB61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618E" w:rsidRPr="0061538D" w:rsidRDefault="00BB618E" w:rsidP="00BB61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618E" w:rsidRPr="00735A11" w:rsidRDefault="00BB618E" w:rsidP="00BB61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735A11">
        <w:rPr>
          <w:rFonts w:ascii="Times New Roman" w:hAnsi="Times New Roman" w:cs="Times New Roman"/>
          <w:sz w:val="20"/>
          <w:szCs w:val="20"/>
        </w:rPr>
        <w:t>г. Шенкурск</w:t>
      </w:r>
    </w:p>
    <w:p w:rsidR="00BB618E" w:rsidRDefault="00BB618E" w:rsidP="00BB61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18E" w:rsidRPr="001E43D2" w:rsidRDefault="00BB618E" w:rsidP="00BB61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73A0" w:rsidRDefault="00BB618E" w:rsidP="00BB618E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79465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О </w:t>
      </w:r>
      <w:r w:rsidR="002673A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проведении муниципального конкурса фотографий </w:t>
      </w:r>
    </w:p>
    <w:p w:rsidR="00BB618E" w:rsidRPr="00794654" w:rsidRDefault="002673A0" w:rsidP="00BB618E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«Я – участник дорожного движения»</w:t>
      </w:r>
      <w:r w:rsidR="00BB61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</w:p>
    <w:p w:rsidR="00BB618E" w:rsidRPr="009B42AD" w:rsidRDefault="00BB618E" w:rsidP="00BB61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4250" w:rsidRPr="00874250" w:rsidRDefault="000C56DF" w:rsidP="008742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13 части 1 статьи 16 Федерального закона </w:t>
      </w:r>
      <w:r w:rsidR="006F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06 октября 2003 года № 131-ФЗ «Об общих принципах организации местного самоуправления в Российской Федерации», Федеральным</w:t>
      </w:r>
      <w:r w:rsidR="00874250" w:rsidRPr="0087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6F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 декабря 2012 года </w:t>
      </w:r>
      <w:r w:rsidR="00874250" w:rsidRPr="00874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273-ФЗ «Об образовании в Российской Федерации», </w:t>
      </w:r>
      <w:r w:rsidR="00874250" w:rsidRPr="00874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целью реализации совместного плана работы отдела образования администрации Шенкурского муниципального округа </w:t>
      </w:r>
      <w:r w:rsidR="006F1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r w:rsidR="00874250" w:rsidRPr="00874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Госавтоинспекции Отд МВД России «Шенкурское» по профилактике детского дорожно-транспортного травматизма в муниципальных бюджетных образовательных учреждениях Шенкурского округа на 2025-2026 учебный год администрация Шенкурского муниципального округа Архангельской области</w:t>
      </w:r>
      <w:r w:rsidR="006F1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="00874250" w:rsidRPr="008742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proofErr w:type="spellEnd"/>
      <w:proofErr w:type="gramEnd"/>
      <w:r w:rsidR="00874250" w:rsidRPr="008742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 с т а н о в л я е т:</w:t>
      </w:r>
    </w:p>
    <w:p w:rsidR="00BB618E" w:rsidRDefault="00BB618E" w:rsidP="00024723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прилагаемое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Положение о муницип</w:t>
      </w:r>
      <w:r w:rsidR="00874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альном конкурсе фотографий «Я – участник дорожного движения</w:t>
      </w:r>
      <w:r w:rsidRPr="0002472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024723" w:rsidRPr="000247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24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Положение).</w:t>
      </w:r>
    </w:p>
    <w:p w:rsidR="00557E37" w:rsidRDefault="00557E37" w:rsidP="00024723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Провести муниципальный конкурс фотографий «Я – участник дорожного движения» с 06 апреля 2026 года по 30 апреля 2026 года.</w:t>
      </w:r>
    </w:p>
    <w:p w:rsidR="00557E37" w:rsidRDefault="00557E37" w:rsidP="00024723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Создать жюри по оцениванию конкурсных работ и утвердить его </w:t>
      </w:r>
      <w:r w:rsidR="006F1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следующем составе:</w:t>
      </w:r>
    </w:p>
    <w:p w:rsidR="00557E37" w:rsidRDefault="00557E37" w:rsidP="00557E3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57E37" w:rsidRDefault="00557E37" w:rsidP="00557E3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Смакаева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О.Г. – инспектор ИАЗ Госавтоинспекции Отд МВД России</w:t>
      </w:r>
    </w:p>
    <w:p w:rsidR="00557E37" w:rsidRDefault="00557E37" w:rsidP="00557E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«Шенкурское» (по согласованию).</w:t>
      </w:r>
    </w:p>
    <w:p w:rsidR="00557E37" w:rsidRDefault="00557E37" w:rsidP="00557E3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Члены жюри:</w:t>
      </w:r>
    </w:p>
    <w:p w:rsidR="00557E37" w:rsidRDefault="00557E37" w:rsidP="00557E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Лодыгина Е.В. – ведущий специалист отдела образования администрации Шенкурского муниципального округа Архангельской области;</w:t>
      </w:r>
    </w:p>
    <w:p w:rsidR="00557E37" w:rsidRDefault="00557E37" w:rsidP="00557E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Дорожко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А.А. – методист МБОУ «Шенкурская СШ» филиал «Шенкурский ДЮЦ»</w:t>
      </w:r>
      <w:r w:rsidR="006F1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 согласованию)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44B19" w:rsidRPr="00557E37" w:rsidRDefault="00344B19" w:rsidP="00557E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BB618E" w:rsidRPr="00794654" w:rsidRDefault="00557E37" w:rsidP="00024723">
      <w:pPr>
        <w:pStyle w:val="a3"/>
        <w:numPr>
          <w:ilvl w:val="0"/>
          <w:numId w:val="13"/>
        </w:numPr>
        <w:tabs>
          <w:tab w:val="clear" w:pos="1069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="00BB618E" w:rsidRPr="00794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Настоящее постановление вступает в силу </w:t>
      </w:r>
      <w:r w:rsidR="00BB61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 дня</w:t>
      </w:r>
      <w:r w:rsidR="00BB618E" w:rsidRPr="00794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</w:t>
      </w:r>
      <w:r w:rsidR="005D7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официального опубликования</w:t>
      </w:r>
      <w:r w:rsidR="00BB618E" w:rsidRPr="00794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B618E" w:rsidRPr="00794654" w:rsidRDefault="00BB618E" w:rsidP="00BB618E">
      <w:pPr>
        <w:tabs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618E" w:rsidRPr="00794654" w:rsidRDefault="00BB618E" w:rsidP="00BB618E">
      <w:pPr>
        <w:tabs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42AD" w:rsidRPr="004E1C80" w:rsidRDefault="009B42AD" w:rsidP="009B42AD">
      <w:pPr>
        <w:pStyle w:val="ab"/>
        <w:jc w:val="both"/>
        <w:rPr>
          <w:b/>
          <w:sz w:val="28"/>
          <w:szCs w:val="28"/>
        </w:rPr>
      </w:pPr>
      <w:r w:rsidRPr="004E1C80">
        <w:rPr>
          <w:b/>
          <w:sz w:val="28"/>
          <w:szCs w:val="28"/>
        </w:rPr>
        <w:t xml:space="preserve">Временно исполняющий полномочия главы </w:t>
      </w:r>
    </w:p>
    <w:p w:rsidR="009B42AD" w:rsidRPr="004E1C80" w:rsidRDefault="009B42AD" w:rsidP="009B42AD">
      <w:pPr>
        <w:pStyle w:val="ab"/>
        <w:jc w:val="both"/>
        <w:rPr>
          <w:b/>
          <w:sz w:val="28"/>
          <w:szCs w:val="28"/>
        </w:rPr>
      </w:pPr>
      <w:r w:rsidRPr="004E1C80">
        <w:rPr>
          <w:b/>
          <w:sz w:val="28"/>
          <w:szCs w:val="28"/>
        </w:rPr>
        <w:t xml:space="preserve">Шенкурского муниципального округа                    </w:t>
      </w:r>
      <w:r>
        <w:rPr>
          <w:b/>
          <w:sz w:val="28"/>
          <w:szCs w:val="28"/>
        </w:rPr>
        <w:t xml:space="preserve">             </w:t>
      </w:r>
      <w:r w:rsidRPr="004E1C80">
        <w:rPr>
          <w:b/>
          <w:sz w:val="28"/>
          <w:szCs w:val="28"/>
        </w:rPr>
        <w:t xml:space="preserve"> О.М. Леонтьева </w:t>
      </w:r>
    </w:p>
    <w:p w:rsidR="009B42AD" w:rsidRPr="0091216F" w:rsidRDefault="009B42AD" w:rsidP="009B42AD">
      <w:pPr>
        <w:pStyle w:val="ab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BB618E" w:rsidSect="006F1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8D2" w:rsidRDefault="006F18D2" w:rsidP="006F18D2">
      <w:pPr>
        <w:spacing w:after="0" w:line="240" w:lineRule="auto"/>
      </w:pPr>
      <w:r>
        <w:separator/>
      </w:r>
    </w:p>
  </w:endnote>
  <w:endnote w:type="continuationSeparator" w:id="0">
    <w:p w:rsidR="006F18D2" w:rsidRDefault="006F18D2" w:rsidP="006F1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8D2" w:rsidRDefault="006F18D2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8D2" w:rsidRDefault="006F18D2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8D2" w:rsidRDefault="006F18D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8D2" w:rsidRDefault="006F18D2" w:rsidP="006F18D2">
      <w:pPr>
        <w:spacing w:after="0" w:line="240" w:lineRule="auto"/>
      </w:pPr>
      <w:r>
        <w:separator/>
      </w:r>
    </w:p>
  </w:footnote>
  <w:footnote w:type="continuationSeparator" w:id="0">
    <w:p w:rsidR="006F18D2" w:rsidRDefault="006F18D2" w:rsidP="006F1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8D2" w:rsidRDefault="006F18D2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0671655"/>
      <w:docPartObj>
        <w:docPartGallery w:val="Page Numbers (Top of Page)"/>
        <w:docPartUnique/>
      </w:docPartObj>
    </w:sdtPr>
    <w:sdtContent>
      <w:p w:rsidR="006F18D2" w:rsidRDefault="009C54B4">
        <w:pPr>
          <w:pStyle w:val="ac"/>
          <w:jc w:val="center"/>
        </w:pPr>
        <w:r w:rsidRPr="006F18D2">
          <w:rPr>
            <w:rFonts w:ascii="Times New Roman" w:hAnsi="Times New Roman" w:cs="Times New Roman"/>
          </w:rPr>
          <w:fldChar w:fldCharType="begin"/>
        </w:r>
        <w:r w:rsidR="006F18D2" w:rsidRPr="006F18D2">
          <w:rPr>
            <w:rFonts w:ascii="Times New Roman" w:hAnsi="Times New Roman" w:cs="Times New Roman"/>
          </w:rPr>
          <w:instrText xml:space="preserve"> PAGE   \* MERGEFORMAT </w:instrText>
        </w:r>
        <w:r w:rsidRPr="006F18D2">
          <w:rPr>
            <w:rFonts w:ascii="Times New Roman" w:hAnsi="Times New Roman" w:cs="Times New Roman"/>
          </w:rPr>
          <w:fldChar w:fldCharType="separate"/>
        </w:r>
        <w:r w:rsidR="00070FE0">
          <w:rPr>
            <w:rFonts w:ascii="Times New Roman" w:hAnsi="Times New Roman" w:cs="Times New Roman"/>
            <w:noProof/>
          </w:rPr>
          <w:t>2</w:t>
        </w:r>
        <w:r w:rsidRPr="006F18D2">
          <w:rPr>
            <w:rFonts w:ascii="Times New Roman" w:hAnsi="Times New Roman" w:cs="Times New Roman"/>
          </w:rPr>
          <w:fldChar w:fldCharType="end"/>
        </w:r>
      </w:p>
    </w:sdtContent>
  </w:sdt>
  <w:p w:rsidR="006F18D2" w:rsidRDefault="006F18D2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8D2" w:rsidRDefault="006F18D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A5502"/>
    <w:multiLevelType w:val="hybridMultilevel"/>
    <w:tmpl w:val="9F0AD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32B94"/>
    <w:multiLevelType w:val="hybridMultilevel"/>
    <w:tmpl w:val="4894D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E1B69"/>
    <w:multiLevelType w:val="hybridMultilevel"/>
    <w:tmpl w:val="11F64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D3240E"/>
    <w:multiLevelType w:val="multilevel"/>
    <w:tmpl w:val="13DE967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9C7504"/>
    <w:multiLevelType w:val="multilevel"/>
    <w:tmpl w:val="CFA21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91633A"/>
    <w:multiLevelType w:val="multilevel"/>
    <w:tmpl w:val="C3762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AE230A"/>
    <w:multiLevelType w:val="hybridMultilevel"/>
    <w:tmpl w:val="043E0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EE2D04"/>
    <w:multiLevelType w:val="multilevel"/>
    <w:tmpl w:val="37BC8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36650E6"/>
    <w:multiLevelType w:val="multilevel"/>
    <w:tmpl w:val="B2D89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8483E14"/>
    <w:multiLevelType w:val="hybridMultilevel"/>
    <w:tmpl w:val="F6385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93D18"/>
    <w:multiLevelType w:val="hybridMultilevel"/>
    <w:tmpl w:val="374E1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E60CC7"/>
    <w:multiLevelType w:val="hybridMultilevel"/>
    <w:tmpl w:val="B69607DC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7A794D7A"/>
    <w:multiLevelType w:val="multilevel"/>
    <w:tmpl w:val="BBF43336"/>
    <w:lvl w:ilvl="0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10"/>
  </w:num>
  <w:num w:numId="5">
    <w:abstractNumId w:val="5"/>
  </w:num>
  <w:num w:numId="6">
    <w:abstractNumId w:val="7"/>
  </w:num>
  <w:num w:numId="7">
    <w:abstractNumId w:val="4"/>
  </w:num>
  <w:num w:numId="8">
    <w:abstractNumId w:val="8"/>
  </w:num>
  <w:num w:numId="9">
    <w:abstractNumId w:val="0"/>
  </w:num>
  <w:num w:numId="10">
    <w:abstractNumId w:val="6"/>
  </w:num>
  <w:num w:numId="11">
    <w:abstractNumId w:val="12"/>
  </w:num>
  <w:num w:numId="12">
    <w:abstractNumId w:val="1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5556"/>
    <w:rsid w:val="00014B6A"/>
    <w:rsid w:val="00024723"/>
    <w:rsid w:val="000258FB"/>
    <w:rsid w:val="00040A71"/>
    <w:rsid w:val="00070FE0"/>
    <w:rsid w:val="00072CBB"/>
    <w:rsid w:val="0007402E"/>
    <w:rsid w:val="00080602"/>
    <w:rsid w:val="00083544"/>
    <w:rsid w:val="00083EE1"/>
    <w:rsid w:val="0009024E"/>
    <w:rsid w:val="00096118"/>
    <w:rsid w:val="000A4A95"/>
    <w:rsid w:val="000C30AE"/>
    <w:rsid w:val="000C3385"/>
    <w:rsid w:val="000C56DF"/>
    <w:rsid w:val="000D0675"/>
    <w:rsid w:val="00130503"/>
    <w:rsid w:val="00135966"/>
    <w:rsid w:val="00150F09"/>
    <w:rsid w:val="00164242"/>
    <w:rsid w:val="00173CD8"/>
    <w:rsid w:val="0018434E"/>
    <w:rsid w:val="00184726"/>
    <w:rsid w:val="001942FC"/>
    <w:rsid w:val="0019498A"/>
    <w:rsid w:val="001B0876"/>
    <w:rsid w:val="001D5D63"/>
    <w:rsid w:val="00214835"/>
    <w:rsid w:val="002270DD"/>
    <w:rsid w:val="00235573"/>
    <w:rsid w:val="00235EB6"/>
    <w:rsid w:val="0024319D"/>
    <w:rsid w:val="00254D48"/>
    <w:rsid w:val="00257587"/>
    <w:rsid w:val="002673A0"/>
    <w:rsid w:val="002862E6"/>
    <w:rsid w:val="002A22E4"/>
    <w:rsid w:val="002A3552"/>
    <w:rsid w:val="002C6E01"/>
    <w:rsid w:val="002D27B0"/>
    <w:rsid w:val="002D4B16"/>
    <w:rsid w:val="003037B4"/>
    <w:rsid w:val="00334352"/>
    <w:rsid w:val="003402E8"/>
    <w:rsid w:val="00344B19"/>
    <w:rsid w:val="003456BD"/>
    <w:rsid w:val="003654C1"/>
    <w:rsid w:val="00370B10"/>
    <w:rsid w:val="003C566B"/>
    <w:rsid w:val="004059B7"/>
    <w:rsid w:val="00427E92"/>
    <w:rsid w:val="00434B62"/>
    <w:rsid w:val="00440E95"/>
    <w:rsid w:val="00446EA5"/>
    <w:rsid w:val="0049047C"/>
    <w:rsid w:val="004916DD"/>
    <w:rsid w:val="0049409D"/>
    <w:rsid w:val="00495709"/>
    <w:rsid w:val="00495C7F"/>
    <w:rsid w:val="004B6240"/>
    <w:rsid w:val="004C5132"/>
    <w:rsid w:val="004D1B9E"/>
    <w:rsid w:val="004E00C2"/>
    <w:rsid w:val="004E7EAF"/>
    <w:rsid w:val="0050128D"/>
    <w:rsid w:val="00530B91"/>
    <w:rsid w:val="005474F3"/>
    <w:rsid w:val="0055335A"/>
    <w:rsid w:val="005578BB"/>
    <w:rsid w:val="00557E37"/>
    <w:rsid w:val="00576699"/>
    <w:rsid w:val="00577F66"/>
    <w:rsid w:val="005800CC"/>
    <w:rsid w:val="005A73E9"/>
    <w:rsid w:val="005C3D95"/>
    <w:rsid w:val="005C66EB"/>
    <w:rsid w:val="005D76A5"/>
    <w:rsid w:val="005E58E1"/>
    <w:rsid w:val="005F6A13"/>
    <w:rsid w:val="006105CF"/>
    <w:rsid w:val="0061646E"/>
    <w:rsid w:val="006164CB"/>
    <w:rsid w:val="006676EB"/>
    <w:rsid w:val="00670884"/>
    <w:rsid w:val="00675CB5"/>
    <w:rsid w:val="006B340D"/>
    <w:rsid w:val="006B5434"/>
    <w:rsid w:val="006C1BEB"/>
    <w:rsid w:val="006C4077"/>
    <w:rsid w:val="006F18D2"/>
    <w:rsid w:val="006F37E6"/>
    <w:rsid w:val="007106BA"/>
    <w:rsid w:val="00731493"/>
    <w:rsid w:val="00736639"/>
    <w:rsid w:val="00736804"/>
    <w:rsid w:val="0074645B"/>
    <w:rsid w:val="00750F1A"/>
    <w:rsid w:val="0077325E"/>
    <w:rsid w:val="00775A1E"/>
    <w:rsid w:val="007D186A"/>
    <w:rsid w:val="007F250C"/>
    <w:rsid w:val="00801ABA"/>
    <w:rsid w:val="00802479"/>
    <w:rsid w:val="00825E82"/>
    <w:rsid w:val="0085386D"/>
    <w:rsid w:val="00874250"/>
    <w:rsid w:val="008A3F43"/>
    <w:rsid w:val="008B34F1"/>
    <w:rsid w:val="008C2AAF"/>
    <w:rsid w:val="008E581A"/>
    <w:rsid w:val="00901DFD"/>
    <w:rsid w:val="0093247B"/>
    <w:rsid w:val="009367B8"/>
    <w:rsid w:val="009460B1"/>
    <w:rsid w:val="00952AD9"/>
    <w:rsid w:val="00965C4B"/>
    <w:rsid w:val="009738D8"/>
    <w:rsid w:val="00975727"/>
    <w:rsid w:val="00982EEC"/>
    <w:rsid w:val="00983D85"/>
    <w:rsid w:val="00984C44"/>
    <w:rsid w:val="009A2557"/>
    <w:rsid w:val="009A5845"/>
    <w:rsid w:val="009B42AD"/>
    <w:rsid w:val="009C54B4"/>
    <w:rsid w:val="009D3B8F"/>
    <w:rsid w:val="00A0004D"/>
    <w:rsid w:val="00A05873"/>
    <w:rsid w:val="00A1424E"/>
    <w:rsid w:val="00A314CC"/>
    <w:rsid w:val="00A34294"/>
    <w:rsid w:val="00A35113"/>
    <w:rsid w:val="00A43CBE"/>
    <w:rsid w:val="00A46FF0"/>
    <w:rsid w:val="00A61E68"/>
    <w:rsid w:val="00A66CBB"/>
    <w:rsid w:val="00A74010"/>
    <w:rsid w:val="00A77110"/>
    <w:rsid w:val="00A86727"/>
    <w:rsid w:val="00B00168"/>
    <w:rsid w:val="00B02247"/>
    <w:rsid w:val="00B071E4"/>
    <w:rsid w:val="00B2362C"/>
    <w:rsid w:val="00B25E4D"/>
    <w:rsid w:val="00B902AF"/>
    <w:rsid w:val="00B96FAE"/>
    <w:rsid w:val="00BB0B1A"/>
    <w:rsid w:val="00BB1CB7"/>
    <w:rsid w:val="00BB618E"/>
    <w:rsid w:val="00BE6D4B"/>
    <w:rsid w:val="00BE7590"/>
    <w:rsid w:val="00C00946"/>
    <w:rsid w:val="00C07311"/>
    <w:rsid w:val="00C07430"/>
    <w:rsid w:val="00C35CD2"/>
    <w:rsid w:val="00C41652"/>
    <w:rsid w:val="00C45556"/>
    <w:rsid w:val="00C458D8"/>
    <w:rsid w:val="00C540AA"/>
    <w:rsid w:val="00C619C0"/>
    <w:rsid w:val="00C71B80"/>
    <w:rsid w:val="00C8005F"/>
    <w:rsid w:val="00C8314B"/>
    <w:rsid w:val="00CA053D"/>
    <w:rsid w:val="00CD1BA0"/>
    <w:rsid w:val="00CF1099"/>
    <w:rsid w:val="00CF377E"/>
    <w:rsid w:val="00CF4685"/>
    <w:rsid w:val="00CF5016"/>
    <w:rsid w:val="00D818C8"/>
    <w:rsid w:val="00D849CA"/>
    <w:rsid w:val="00D918D7"/>
    <w:rsid w:val="00D94D5D"/>
    <w:rsid w:val="00D96719"/>
    <w:rsid w:val="00DB500C"/>
    <w:rsid w:val="00DB5F5A"/>
    <w:rsid w:val="00DC57B3"/>
    <w:rsid w:val="00E31834"/>
    <w:rsid w:val="00E34266"/>
    <w:rsid w:val="00E370BF"/>
    <w:rsid w:val="00E52034"/>
    <w:rsid w:val="00E713FF"/>
    <w:rsid w:val="00E90862"/>
    <w:rsid w:val="00EA1821"/>
    <w:rsid w:val="00EA3ED4"/>
    <w:rsid w:val="00EB06B5"/>
    <w:rsid w:val="00EB69DC"/>
    <w:rsid w:val="00EC0332"/>
    <w:rsid w:val="00EC4099"/>
    <w:rsid w:val="00EE17E3"/>
    <w:rsid w:val="00EE474C"/>
    <w:rsid w:val="00F1539C"/>
    <w:rsid w:val="00F176E7"/>
    <w:rsid w:val="00F27253"/>
    <w:rsid w:val="00F37140"/>
    <w:rsid w:val="00F45E35"/>
    <w:rsid w:val="00F50B17"/>
    <w:rsid w:val="00F635F1"/>
    <w:rsid w:val="00F92F41"/>
    <w:rsid w:val="00F94EF3"/>
    <w:rsid w:val="00FA1B15"/>
    <w:rsid w:val="00FD092A"/>
    <w:rsid w:val="00FE1CF5"/>
    <w:rsid w:val="00FE4B75"/>
    <w:rsid w:val="00FE5522"/>
    <w:rsid w:val="00FE5D4E"/>
    <w:rsid w:val="00FE6FC0"/>
    <w:rsid w:val="00FF1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0BF"/>
  </w:style>
  <w:style w:type="paragraph" w:styleId="2">
    <w:name w:val="heading 2"/>
    <w:basedOn w:val="a"/>
    <w:link w:val="20"/>
    <w:unhideWhenUsed/>
    <w:qFormat/>
    <w:rsid w:val="00B071E4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b/>
      <w:bCs/>
      <w:color w:val="0075BF"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8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F2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250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5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00CC"/>
  </w:style>
  <w:style w:type="character" w:styleId="a7">
    <w:name w:val="Hyperlink"/>
    <w:basedOn w:val="a0"/>
    <w:uiPriority w:val="99"/>
    <w:unhideWhenUsed/>
    <w:rsid w:val="00BE7590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8A3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164242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rsid w:val="00B071E4"/>
    <w:rPr>
      <w:rFonts w:ascii="Verdana" w:eastAsia="Times New Roman" w:hAnsi="Verdana" w:cs="Times New Roman"/>
      <w:b/>
      <w:bCs/>
      <w:color w:val="0075BF"/>
      <w:sz w:val="16"/>
      <w:szCs w:val="16"/>
      <w:lang w:eastAsia="ru-RU"/>
    </w:rPr>
  </w:style>
  <w:style w:type="paragraph" w:styleId="a9">
    <w:name w:val="Body Text"/>
    <w:basedOn w:val="a"/>
    <w:link w:val="aa"/>
    <w:rsid w:val="006164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16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618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BB618E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customStyle="1" w:styleId="ab">
    <w:name w:val="Стиль"/>
    <w:uiPriority w:val="99"/>
    <w:rsid w:val="00BB618E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c">
    <w:name w:val="header"/>
    <w:basedOn w:val="a"/>
    <w:link w:val="ad"/>
    <w:uiPriority w:val="99"/>
    <w:unhideWhenUsed/>
    <w:rsid w:val="006F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F18D2"/>
  </w:style>
  <w:style w:type="paragraph" w:styleId="ae">
    <w:name w:val="footer"/>
    <w:basedOn w:val="a"/>
    <w:link w:val="af"/>
    <w:uiPriority w:val="99"/>
    <w:semiHidden/>
    <w:unhideWhenUsed/>
    <w:rsid w:val="006F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8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3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8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5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orgspec3</cp:lastModifiedBy>
  <cp:revision>42</cp:revision>
  <cp:lastPrinted>2026-04-02T12:02:00Z</cp:lastPrinted>
  <dcterms:created xsi:type="dcterms:W3CDTF">2025-02-19T13:44:00Z</dcterms:created>
  <dcterms:modified xsi:type="dcterms:W3CDTF">2026-04-08T13:38:00Z</dcterms:modified>
</cp:coreProperties>
</file>